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E8" w:rsidRPr="002616CD" w:rsidRDefault="006B1BE8" w:rsidP="006B1BE8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Перспективы </w:t>
      </w:r>
      <w:r w:rsidR="006079BF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развития сферы</w:t>
      </w:r>
      <w:r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 логистики </w:t>
      </w:r>
      <w:r w:rsidR="006079BF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и инновационного транспорта </w:t>
      </w:r>
      <w:r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обсудят</w:t>
      </w:r>
      <w:r w:rsidR="006079BF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 Межрегиона</w:t>
      </w:r>
      <w:r w:rsidR="002616C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льном промышленном Форуме 2017</w:t>
      </w:r>
    </w:p>
    <w:p w:rsidR="006B1BE8" w:rsidRDefault="006B1BE8" w:rsidP="006B1BE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18 октября 2017 года в Москве </w:t>
      </w:r>
      <w:r w:rsidR="00BA606B">
        <w:rPr>
          <w:rFonts w:ascii="Times New Roman" w:hAnsi="Times New Roman" w:cs="Times New Roman"/>
          <w:i/>
          <w:sz w:val="28"/>
          <w:szCs w:val="28"/>
        </w:rPr>
        <w:t>состоится</w:t>
      </w:r>
      <w:r w:rsidRPr="007D1FCC">
        <w:rPr>
          <w:rFonts w:ascii="Times New Roman" w:hAnsi="Times New Roman" w:cs="Times New Roman"/>
          <w:i/>
          <w:sz w:val="28"/>
          <w:szCs w:val="28"/>
        </w:rPr>
        <w:t xml:space="preserve"> Межрегиональный промышленный Форум, </w:t>
      </w: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6079BF">
        <w:rPr>
          <w:rFonts w:ascii="Times New Roman" w:hAnsi="Times New Roman" w:cs="Times New Roman"/>
          <w:i/>
          <w:sz w:val="28"/>
          <w:szCs w:val="28"/>
        </w:rPr>
        <w:t>рамках</w:t>
      </w:r>
      <w:r>
        <w:rPr>
          <w:rFonts w:ascii="Times New Roman" w:hAnsi="Times New Roman" w:cs="Times New Roman"/>
          <w:i/>
          <w:sz w:val="28"/>
          <w:szCs w:val="28"/>
        </w:rPr>
        <w:t xml:space="preserve"> которого пройдет отраслевая сессия «Развитие межрегиональной индустриально - логистической инфраструктуры и инновационного транспорта».</w:t>
      </w:r>
    </w:p>
    <w:p w:rsidR="006B1BE8" w:rsidRPr="00136ED7" w:rsidRDefault="006B1BE8" w:rsidP="006B1BE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деловой программе </w:t>
      </w:r>
      <w:r w:rsidR="00D526C4">
        <w:rPr>
          <w:rFonts w:ascii="Times New Roman" w:hAnsi="Times New Roman" w:cs="Times New Roman"/>
          <w:sz w:val="28"/>
          <w:szCs w:val="28"/>
        </w:rPr>
        <w:t xml:space="preserve">встречи на тему </w:t>
      </w:r>
      <w:r w:rsidR="006079BF">
        <w:rPr>
          <w:rFonts w:ascii="Times New Roman" w:hAnsi="Times New Roman" w:cs="Times New Roman"/>
          <w:sz w:val="28"/>
          <w:szCs w:val="28"/>
        </w:rPr>
        <w:t xml:space="preserve"> </w:t>
      </w:r>
      <w:r w:rsidR="006079BF" w:rsidRPr="006079BF">
        <w:rPr>
          <w:rFonts w:ascii="Times New Roman" w:hAnsi="Times New Roman" w:cs="Times New Roman"/>
          <w:sz w:val="28"/>
          <w:szCs w:val="28"/>
        </w:rPr>
        <w:t>«Развити</w:t>
      </w:r>
      <w:r w:rsidR="00D526C4">
        <w:rPr>
          <w:rFonts w:ascii="Times New Roman" w:hAnsi="Times New Roman" w:cs="Times New Roman"/>
          <w:sz w:val="28"/>
          <w:szCs w:val="28"/>
        </w:rPr>
        <w:t>е</w:t>
      </w:r>
      <w:r w:rsidR="006079BF" w:rsidRPr="006079BF">
        <w:rPr>
          <w:rFonts w:ascii="Times New Roman" w:hAnsi="Times New Roman" w:cs="Times New Roman"/>
          <w:sz w:val="28"/>
          <w:szCs w:val="28"/>
        </w:rPr>
        <w:t xml:space="preserve"> межрегиональной индустриально - </w:t>
      </w:r>
      <w:proofErr w:type="spellStart"/>
      <w:r w:rsidR="006079BF" w:rsidRPr="006079BF">
        <w:rPr>
          <w:rFonts w:ascii="Times New Roman" w:hAnsi="Times New Roman" w:cs="Times New Roman"/>
          <w:sz w:val="28"/>
          <w:szCs w:val="28"/>
        </w:rPr>
        <w:t>логистической</w:t>
      </w:r>
      <w:proofErr w:type="spellEnd"/>
      <w:r w:rsidR="006079BF" w:rsidRPr="006079BF">
        <w:rPr>
          <w:rFonts w:ascii="Times New Roman" w:hAnsi="Times New Roman" w:cs="Times New Roman"/>
          <w:sz w:val="28"/>
          <w:szCs w:val="28"/>
        </w:rPr>
        <w:t xml:space="preserve"> инфраструктуры и инновационного транспорта»</w:t>
      </w:r>
      <w:r w:rsidR="006079BF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уд</w:t>
      </w:r>
      <w:r w:rsidR="004E0DD7">
        <w:rPr>
          <w:rFonts w:ascii="Times New Roman" w:hAnsi="Times New Roman" w:cs="Times New Roman"/>
          <w:sz w:val="28"/>
          <w:szCs w:val="28"/>
        </w:rPr>
        <w:t>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8AC">
        <w:rPr>
          <w:rFonts w:ascii="Times New Roman" w:hAnsi="Times New Roman" w:cs="Times New Roman"/>
          <w:sz w:val="28"/>
          <w:szCs w:val="28"/>
        </w:rPr>
        <w:t>рассматриваться</w:t>
      </w:r>
      <w:r w:rsidR="004E0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</w:t>
      </w:r>
      <w:r w:rsidR="00E539C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2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взаимодействи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Pr="00B262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государственных институтов развития и предприятий, </w:t>
      </w:r>
      <w:r w:rsidRPr="00B262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производственной кооперации между регионами в </w:t>
      </w:r>
      <w:r w:rsidRPr="006B1BE8">
        <w:rPr>
          <w:rFonts w:ascii="Times New Roman" w:hAnsi="Times New Roman" w:cs="Times New Roman"/>
          <w:sz w:val="28"/>
          <w:szCs w:val="28"/>
        </w:rPr>
        <w:t xml:space="preserve">индустриально - </w:t>
      </w:r>
      <w:proofErr w:type="spellStart"/>
      <w:r w:rsidRPr="006B1BE8">
        <w:rPr>
          <w:rFonts w:ascii="Times New Roman" w:hAnsi="Times New Roman" w:cs="Times New Roman"/>
          <w:sz w:val="28"/>
          <w:szCs w:val="28"/>
        </w:rPr>
        <w:t>логистической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индустрии, а также </w:t>
      </w:r>
      <w:r w:rsidRPr="00B262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финансировани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Pr="00B262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проектов промышленных компаний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 </w:t>
      </w:r>
    </w:p>
    <w:p w:rsidR="006B1BE8" w:rsidRDefault="006B1BE8" w:rsidP="006B1BE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</w:t>
      </w:r>
      <w:r w:rsidR="004E0DD7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аудитори</w:t>
      </w:r>
      <w:r w:rsidR="004E0DD7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Pr="00420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сессии </w:t>
      </w:r>
      <w:r w:rsidR="00EB47AB">
        <w:rPr>
          <w:rFonts w:ascii="Times New Roman" w:hAnsi="Times New Roman" w:cs="Times New Roman"/>
          <w:sz w:val="28"/>
          <w:szCs w:val="28"/>
          <w:shd w:val="clear" w:color="auto" w:fill="FFFFFF"/>
        </w:rPr>
        <w:t>статнут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02EB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</w:t>
      </w:r>
      <w:r w:rsidR="004E0DD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420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законодательных и исполнительных органов государственной власти, инновационны</w:t>
      </w:r>
      <w:r w:rsidR="004E0DD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</w:t>
      </w:r>
      <w:r w:rsidR="004E0DD7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420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развития, предприяти</w:t>
      </w:r>
      <w:r w:rsidR="004E0DD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420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транспортной промышленности</w:t>
      </w:r>
      <w:r w:rsidRPr="004202EB">
        <w:rPr>
          <w:rFonts w:ascii="Times New Roman" w:hAnsi="Times New Roman" w:cs="Times New Roman"/>
          <w:sz w:val="28"/>
          <w:szCs w:val="28"/>
          <w:shd w:val="clear" w:color="auto" w:fill="FFFFFF"/>
        </w:rPr>
        <w:t>,  заинтересованны</w:t>
      </w:r>
      <w:r w:rsidR="004E0DD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20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установлении новых деловых контактов, а также в расширении и укреплении сотрудничества.</w:t>
      </w:r>
    </w:p>
    <w:p w:rsidR="006B1BE8" w:rsidRPr="00B95BDD" w:rsidRDefault="006B1BE8" w:rsidP="006B1BE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95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Приглашаем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B95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Вас стать участником сессии </w:t>
      </w:r>
      <w:r w:rsidRPr="006B1BE8">
        <w:rPr>
          <w:rFonts w:ascii="Times New Roman" w:hAnsi="Times New Roman" w:cs="Times New Roman"/>
          <w:sz w:val="28"/>
          <w:szCs w:val="28"/>
          <w:shd w:val="clear" w:color="auto" w:fill="F9F9F9"/>
        </w:rPr>
        <w:t>«</w:t>
      </w:r>
      <w:r w:rsidRPr="006B1BE8">
        <w:rPr>
          <w:rFonts w:ascii="Times New Roman" w:hAnsi="Times New Roman" w:cs="Times New Roman"/>
          <w:sz w:val="28"/>
          <w:szCs w:val="28"/>
        </w:rPr>
        <w:t>Развитие межрегиональной индустриально - логистической инфраструктуры и инновационного транспорта</w:t>
      </w:r>
      <w:r w:rsidRPr="006B1BE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» </w:t>
      </w:r>
      <w:r w:rsidRPr="00B95BDD">
        <w:rPr>
          <w:rFonts w:ascii="Times New Roman" w:hAnsi="Times New Roman" w:cs="Times New Roman"/>
          <w:sz w:val="28"/>
          <w:szCs w:val="28"/>
          <w:shd w:val="clear" w:color="auto" w:fill="F9F9F9"/>
        </w:rPr>
        <w:t>на Межрегиональном промышленном Форуме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2017. </w:t>
      </w:r>
    </w:p>
    <w:p w:rsidR="006B1BE8" w:rsidRPr="007D2CE9" w:rsidRDefault="000231A4" w:rsidP="006B1BE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" w:history="1">
        <w:r w:rsidR="006B1BE8" w:rsidRPr="007D1F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info@mpfrussia.ru</w:t>
        </w:r>
      </w:hyperlink>
      <w:r w:rsidR="006B1BE8" w:rsidRPr="007D1FCC">
        <w:rPr>
          <w:rFonts w:ascii="Times New Roman" w:hAnsi="Times New Roman" w:cs="Times New Roman"/>
          <w:sz w:val="28"/>
          <w:szCs w:val="28"/>
        </w:rPr>
        <w:br/>
      </w:r>
      <w:r w:rsidR="006B1BE8" w:rsidRPr="007D1FCC">
        <w:rPr>
          <w:rFonts w:ascii="Times New Roman" w:hAnsi="Times New Roman" w:cs="Times New Roman"/>
          <w:sz w:val="28"/>
          <w:szCs w:val="28"/>
          <w:shd w:val="clear" w:color="auto" w:fill="FFFFFF"/>
        </w:rPr>
        <w:t>+7 (499) 350-88-85</w:t>
      </w:r>
      <w:r w:rsidR="006B1BE8" w:rsidRPr="007D1FC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hyperlink r:id="rId5" w:history="1">
        <w:r w:rsidR="006B1BE8" w:rsidRPr="007D1F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http://mpfrussia.ru</w:t>
        </w:r>
      </w:hyperlink>
      <w:r w:rsidR="006B1B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B1BE8" w:rsidRDefault="006B1BE8" w:rsidP="006B1BE8"/>
    <w:p w:rsidR="000422DB" w:rsidRDefault="000422DB" w:rsidP="0088794E"/>
    <w:sectPr w:rsidR="000422DB" w:rsidSect="00C52A52">
      <w:pgSz w:w="11906" w:h="16838" w:code="9"/>
      <w:pgMar w:top="1134" w:right="1701" w:bottom="1134" w:left="1701" w:header="142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8794E"/>
    <w:rsid w:val="000231A4"/>
    <w:rsid w:val="000422DB"/>
    <w:rsid w:val="000638F0"/>
    <w:rsid w:val="00097BEA"/>
    <w:rsid w:val="001578AC"/>
    <w:rsid w:val="002616CD"/>
    <w:rsid w:val="00295525"/>
    <w:rsid w:val="002A6F23"/>
    <w:rsid w:val="004E0DD7"/>
    <w:rsid w:val="005204CD"/>
    <w:rsid w:val="006079BF"/>
    <w:rsid w:val="006B1BE8"/>
    <w:rsid w:val="007A10BE"/>
    <w:rsid w:val="007B2C75"/>
    <w:rsid w:val="0088571F"/>
    <w:rsid w:val="0088794E"/>
    <w:rsid w:val="00964665"/>
    <w:rsid w:val="009A19B5"/>
    <w:rsid w:val="00A36EBB"/>
    <w:rsid w:val="00A90220"/>
    <w:rsid w:val="00BA606B"/>
    <w:rsid w:val="00C52A52"/>
    <w:rsid w:val="00D526C4"/>
    <w:rsid w:val="00E539C9"/>
    <w:rsid w:val="00EB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9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pfrussia.ru" TargetMode="External"/><Relationship Id="rId4" Type="http://schemas.openxmlformats.org/officeDocument/2006/relationships/hyperlink" Target="mailto:info@mpf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UserBook402</dc:creator>
  <cp:lastModifiedBy>UserBook402</cp:lastModifiedBy>
  <cp:revision>12</cp:revision>
  <dcterms:created xsi:type="dcterms:W3CDTF">2017-08-25T12:50:00Z</dcterms:created>
  <dcterms:modified xsi:type="dcterms:W3CDTF">2017-08-31T06:27:00Z</dcterms:modified>
</cp:coreProperties>
</file>